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39642" w14:textId="4D0BC387" w:rsidR="00464776" w:rsidRPr="00464776" w:rsidRDefault="00464776" w:rsidP="005B5E07">
      <w:pPr>
        <w:spacing w:line="320" w:lineRule="exact"/>
        <w:jc w:val="right"/>
        <w:rPr>
          <w:rFonts w:asciiTheme="minorHAnsi" w:hAnsiTheme="minorHAnsi"/>
          <w:b/>
          <w:sz w:val="22"/>
          <w:szCs w:val="22"/>
        </w:rPr>
      </w:pPr>
      <w:r w:rsidRPr="00464776">
        <w:rPr>
          <w:rFonts w:asciiTheme="minorHAnsi" w:hAnsiTheme="minorHAnsi"/>
          <w:b/>
          <w:sz w:val="22"/>
          <w:szCs w:val="22"/>
        </w:rPr>
        <w:t>Załącznik nr 3</w:t>
      </w:r>
      <w:r w:rsidR="00BF3494">
        <w:rPr>
          <w:rFonts w:asciiTheme="minorHAnsi" w:hAnsiTheme="minorHAnsi"/>
          <w:b/>
          <w:sz w:val="22"/>
          <w:szCs w:val="22"/>
        </w:rPr>
        <w:t xml:space="preserve"> do Zapytania ofertowego</w:t>
      </w:r>
    </w:p>
    <w:p w14:paraId="7DB818D2" w14:textId="77777777" w:rsidR="00464776" w:rsidRDefault="00464776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</w:p>
    <w:p w14:paraId="1A9D2EFF" w14:textId="70F5D6C0" w:rsidR="006C2339" w:rsidRDefault="005B5E07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Warszawa, dnia …</w:t>
      </w:r>
      <w:r w:rsidR="00A14E6A" w:rsidRPr="0043044C">
        <w:rPr>
          <w:rFonts w:asciiTheme="minorHAnsi" w:hAnsiTheme="minorHAnsi"/>
          <w:sz w:val="22"/>
          <w:szCs w:val="22"/>
        </w:rPr>
        <w:t>…</w:t>
      </w:r>
      <w:r w:rsidRPr="0043044C">
        <w:rPr>
          <w:rFonts w:asciiTheme="minorHAnsi" w:hAnsiTheme="minorHAnsi"/>
          <w:sz w:val="22"/>
          <w:szCs w:val="22"/>
        </w:rPr>
        <w:t>…</w:t>
      </w:r>
      <w:r w:rsidR="00BF3494">
        <w:rPr>
          <w:rFonts w:asciiTheme="minorHAnsi" w:hAnsiTheme="minorHAnsi"/>
          <w:sz w:val="22"/>
          <w:szCs w:val="22"/>
        </w:rPr>
        <w:t>……..</w:t>
      </w:r>
      <w:r w:rsidR="00C3755A">
        <w:rPr>
          <w:rFonts w:asciiTheme="minorHAnsi" w:hAnsiTheme="minorHAnsi"/>
          <w:sz w:val="22"/>
          <w:szCs w:val="22"/>
        </w:rPr>
        <w:t>11</w:t>
      </w:r>
      <w:r w:rsidR="00BF3494">
        <w:rPr>
          <w:rFonts w:asciiTheme="minorHAnsi" w:hAnsiTheme="minorHAnsi"/>
          <w:sz w:val="22"/>
          <w:szCs w:val="22"/>
        </w:rPr>
        <w:t>.</w:t>
      </w:r>
      <w:r w:rsidRPr="0043044C">
        <w:rPr>
          <w:rFonts w:asciiTheme="minorHAnsi" w:hAnsiTheme="minorHAnsi"/>
          <w:sz w:val="22"/>
          <w:szCs w:val="22"/>
        </w:rPr>
        <w:t>20</w:t>
      </w:r>
      <w:r w:rsidR="00BF3494">
        <w:rPr>
          <w:rFonts w:asciiTheme="minorHAnsi" w:hAnsiTheme="minorHAnsi"/>
          <w:sz w:val="22"/>
          <w:szCs w:val="22"/>
        </w:rPr>
        <w:t>21</w:t>
      </w:r>
      <w:r w:rsidRPr="0043044C">
        <w:rPr>
          <w:rFonts w:asciiTheme="minorHAnsi" w:hAnsiTheme="minorHAnsi"/>
          <w:sz w:val="22"/>
          <w:szCs w:val="22"/>
        </w:rPr>
        <w:t xml:space="preserve"> r.</w:t>
      </w:r>
    </w:p>
    <w:p w14:paraId="79F4ABE7" w14:textId="77777777" w:rsidR="00543644" w:rsidRPr="0043044C" w:rsidRDefault="00543644" w:rsidP="005B5E07">
      <w:pPr>
        <w:spacing w:line="320" w:lineRule="exact"/>
        <w:jc w:val="right"/>
        <w:rPr>
          <w:rFonts w:asciiTheme="minorHAnsi" w:hAnsiTheme="minorHAnsi"/>
          <w:sz w:val="22"/>
          <w:szCs w:val="22"/>
        </w:rPr>
      </w:pPr>
    </w:p>
    <w:p w14:paraId="1B20A61C" w14:textId="77777777" w:rsidR="00FF1EEE" w:rsidRPr="0043044C" w:rsidRDefault="00FF1EEE" w:rsidP="00FF1EEE">
      <w:pPr>
        <w:ind w:left="4956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E913FDC" w14:textId="77777777" w:rsidR="00FF1EEE" w:rsidRPr="00FF1EEE" w:rsidRDefault="007C61C8" w:rsidP="00FF1EEE">
      <w:pPr>
        <w:spacing w:line="320" w:lineRule="exact"/>
        <w:jc w:val="center"/>
        <w:rPr>
          <w:rFonts w:asciiTheme="minorHAnsi" w:hAnsiTheme="minorHAnsi"/>
          <w:b/>
        </w:rPr>
      </w:pPr>
      <w:r w:rsidRPr="00FF1EEE">
        <w:rPr>
          <w:rFonts w:asciiTheme="minorHAnsi" w:hAnsiTheme="minorHAnsi"/>
          <w:b/>
        </w:rPr>
        <w:t>FORMULARZ OFERTOWY</w:t>
      </w:r>
      <w:r w:rsidR="00FF1EEE" w:rsidRPr="00FF1EEE">
        <w:rPr>
          <w:rFonts w:asciiTheme="minorHAnsi" w:hAnsiTheme="minorHAnsi"/>
          <w:b/>
        </w:rPr>
        <w:t xml:space="preserve"> </w:t>
      </w:r>
    </w:p>
    <w:p w14:paraId="354BC3E6" w14:textId="77777777" w:rsidR="00FF1EEE" w:rsidRPr="00FF1EEE" w:rsidRDefault="00FF1EEE" w:rsidP="00156968">
      <w:pPr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01390864" w14:textId="77777777" w:rsidR="00543644" w:rsidRDefault="00543644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185991B8" w14:textId="77777777" w:rsidR="00543644" w:rsidRDefault="00543644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36A71464" w14:textId="04039436" w:rsidR="00FF1EEE" w:rsidRPr="00FF1EEE" w:rsidRDefault="00FF1EEE" w:rsidP="00FF1EEE">
      <w:pPr>
        <w:ind w:left="4956" w:firstLine="708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>Zamawiający:</w:t>
      </w: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ab/>
      </w:r>
      <w:r w:rsidRPr="00FF1EEE">
        <w:rPr>
          <w:rFonts w:asciiTheme="minorHAnsi" w:hAnsiTheme="minorHAnsi" w:cs="Calibri"/>
          <w:b/>
          <w:color w:val="000000"/>
          <w:sz w:val="22"/>
          <w:szCs w:val="22"/>
        </w:rPr>
        <w:tab/>
      </w:r>
    </w:p>
    <w:p w14:paraId="42C5FEE5" w14:textId="77777777" w:rsidR="00FF1EEE" w:rsidRPr="00FF1EEE" w:rsidRDefault="00FF1EEE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FF1EEE">
        <w:rPr>
          <w:rFonts w:asciiTheme="minorHAnsi" w:hAnsiTheme="minorHAnsi"/>
          <w:bCs/>
          <w:sz w:val="22"/>
          <w:szCs w:val="22"/>
          <w:lang w:eastAsia="ar-SA"/>
        </w:rPr>
        <w:t xml:space="preserve">Biuro Rzecznika Praw Obywatelskich </w:t>
      </w:r>
    </w:p>
    <w:p w14:paraId="09B10973" w14:textId="77777777" w:rsidR="001B5CBE" w:rsidRDefault="00156968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>
        <w:rPr>
          <w:rFonts w:asciiTheme="minorHAnsi" w:hAnsiTheme="minorHAnsi"/>
          <w:bCs/>
          <w:sz w:val="22"/>
          <w:szCs w:val="22"/>
          <w:lang w:eastAsia="ar-SA"/>
        </w:rPr>
        <w:t>Wydział Logistyki i Administracji</w:t>
      </w:r>
      <w:r w:rsidR="00FF1EEE" w:rsidRPr="00FF1EEE">
        <w:rPr>
          <w:rFonts w:asciiTheme="minorHAnsi" w:hAnsiTheme="minorHAnsi"/>
          <w:bCs/>
          <w:sz w:val="22"/>
          <w:szCs w:val="22"/>
          <w:lang w:eastAsia="ar-SA"/>
        </w:rPr>
        <w:t xml:space="preserve"> </w:t>
      </w:r>
    </w:p>
    <w:p w14:paraId="40D0645E" w14:textId="59E6E376" w:rsidR="00FF1EEE" w:rsidRPr="00FF1EEE" w:rsidRDefault="00FF1EEE" w:rsidP="00FF1EEE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FF1EEE">
        <w:rPr>
          <w:rFonts w:asciiTheme="minorHAnsi" w:hAnsiTheme="minorHAnsi"/>
          <w:bCs/>
          <w:sz w:val="22"/>
          <w:szCs w:val="22"/>
          <w:lang w:eastAsia="ar-SA"/>
        </w:rPr>
        <w:t>w Biurze Dyrektora Generalnego</w:t>
      </w:r>
    </w:p>
    <w:p w14:paraId="15A74770" w14:textId="3F38045D" w:rsidR="00FF1EEE" w:rsidRDefault="00464776" w:rsidP="00FF1EEE">
      <w:pPr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>
        <w:rPr>
          <w:rFonts w:asciiTheme="minorHAnsi" w:hAnsiTheme="minorHAnsi"/>
          <w:bCs/>
          <w:sz w:val="22"/>
          <w:szCs w:val="22"/>
          <w:lang w:eastAsia="ar-SA"/>
        </w:rPr>
        <w:t>A</w:t>
      </w:r>
      <w:r w:rsidR="00FF1EEE" w:rsidRPr="00FF1EEE">
        <w:rPr>
          <w:rFonts w:asciiTheme="minorHAnsi" w:hAnsiTheme="minorHAnsi"/>
          <w:bCs/>
          <w:sz w:val="22"/>
          <w:szCs w:val="22"/>
          <w:lang w:eastAsia="ar-SA"/>
        </w:rPr>
        <w:t>l. Solidarności 77, 00-090 Warszawa</w:t>
      </w:r>
    </w:p>
    <w:p w14:paraId="630C270D" w14:textId="77777777" w:rsidR="00543644" w:rsidRPr="00FF1EEE" w:rsidRDefault="00543644" w:rsidP="00FF1EEE">
      <w:pPr>
        <w:ind w:left="5664"/>
        <w:jc w:val="both"/>
        <w:rPr>
          <w:rFonts w:asciiTheme="minorHAnsi" w:hAnsiTheme="minorHAnsi"/>
          <w:bCs/>
          <w:sz w:val="22"/>
          <w:szCs w:val="22"/>
          <w:lang w:eastAsia="ar-SA"/>
        </w:rPr>
      </w:pPr>
    </w:p>
    <w:p w14:paraId="4D6C4CA2" w14:textId="77777777" w:rsidR="00FF1EEE" w:rsidRPr="00FF1EEE" w:rsidRDefault="00FF1EEE" w:rsidP="00156968">
      <w:pPr>
        <w:jc w:val="both"/>
        <w:rPr>
          <w:rFonts w:ascii="Calibri" w:hAnsi="Calibri"/>
          <w:bCs/>
          <w:sz w:val="22"/>
          <w:szCs w:val="22"/>
          <w:lang w:eastAsia="ar-SA"/>
        </w:rPr>
      </w:pPr>
    </w:p>
    <w:p w14:paraId="4EC4BE7D" w14:textId="77777777" w:rsidR="00FF1EEE" w:rsidRPr="00FF1EEE" w:rsidRDefault="00FF1EEE" w:rsidP="00FF1EEE">
      <w:pPr>
        <w:ind w:left="5664"/>
        <w:jc w:val="both"/>
        <w:rPr>
          <w:rFonts w:ascii="Calibri" w:hAnsi="Calibri"/>
          <w:bCs/>
          <w:sz w:val="22"/>
          <w:szCs w:val="22"/>
          <w:lang w:eastAsia="ar-SA"/>
        </w:rPr>
      </w:pPr>
    </w:p>
    <w:p w14:paraId="6CCCA0DE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Nazw</w:t>
      </w:r>
      <w:r w:rsidR="003A7483" w:rsidRPr="0043044C">
        <w:rPr>
          <w:rFonts w:asciiTheme="minorHAnsi" w:hAnsiTheme="minorHAnsi"/>
          <w:sz w:val="22"/>
          <w:szCs w:val="22"/>
        </w:rPr>
        <w:t>a Wykonawcy lub imię i nazwisko</w:t>
      </w:r>
      <w:r w:rsidRPr="0043044C">
        <w:rPr>
          <w:rFonts w:asciiTheme="minorHAnsi" w:hAnsiTheme="minorHAnsi"/>
          <w:sz w:val="22"/>
          <w:szCs w:val="22"/>
        </w:rPr>
        <w:t>: ______________________________________________________</w:t>
      </w:r>
    </w:p>
    <w:p w14:paraId="01444E3A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Siedziba i/lub adres wykonawcy:____________________________________________________</w:t>
      </w:r>
    </w:p>
    <w:p w14:paraId="3479B800" w14:textId="77777777" w:rsidR="00FF1EEE" w:rsidRPr="0043044C" w:rsidRDefault="00FF1EEE" w:rsidP="00FF1EEE">
      <w:pPr>
        <w:rPr>
          <w:rFonts w:asciiTheme="minorHAnsi" w:hAnsiTheme="minorHAnsi"/>
          <w:sz w:val="22"/>
          <w:szCs w:val="22"/>
        </w:rPr>
      </w:pPr>
      <w:r w:rsidRPr="0043044C">
        <w:rPr>
          <w:rFonts w:asciiTheme="minorHAnsi" w:hAnsiTheme="minorHAnsi"/>
          <w:sz w:val="22"/>
          <w:szCs w:val="22"/>
        </w:rPr>
        <w:t>Nr REGON (w przypadku firmy): ____________________</w:t>
      </w:r>
      <w:r w:rsidRPr="0043044C">
        <w:rPr>
          <w:rFonts w:asciiTheme="minorHAnsi" w:hAnsiTheme="minorHAnsi"/>
          <w:sz w:val="22"/>
          <w:szCs w:val="22"/>
        </w:rPr>
        <w:tab/>
        <w:t xml:space="preserve">     NIP: ____________________</w:t>
      </w:r>
    </w:p>
    <w:p w14:paraId="3C94A2EE" w14:textId="77777777" w:rsidR="00FF1EEE" w:rsidRPr="0043044C" w:rsidRDefault="00FF1EEE" w:rsidP="0043044C">
      <w:pPr>
        <w:rPr>
          <w:rFonts w:asciiTheme="minorHAnsi" w:hAnsiTheme="minorHAnsi"/>
          <w:sz w:val="22"/>
          <w:szCs w:val="22"/>
          <w:lang w:val="de-AT"/>
        </w:rPr>
      </w:pPr>
      <w:r w:rsidRPr="0043044C">
        <w:rPr>
          <w:rFonts w:asciiTheme="minorHAnsi" w:hAnsiTheme="minorHAnsi"/>
          <w:sz w:val="22"/>
          <w:szCs w:val="22"/>
          <w:lang w:val="de-AT"/>
        </w:rPr>
        <w:t>Telefon: ____________________</w:t>
      </w:r>
      <w:r w:rsidRPr="0043044C">
        <w:rPr>
          <w:rFonts w:asciiTheme="minorHAnsi" w:hAnsiTheme="minorHAnsi"/>
          <w:sz w:val="22"/>
          <w:szCs w:val="22"/>
          <w:lang w:val="de-AT"/>
        </w:rPr>
        <w:tab/>
        <w:t xml:space="preserve"> Fax: ____________________</w:t>
      </w:r>
    </w:p>
    <w:p w14:paraId="2D3B5C04" w14:textId="77777777" w:rsidR="00DB5690" w:rsidRPr="0043044C" w:rsidRDefault="00FF1EEE" w:rsidP="00156968">
      <w:pPr>
        <w:rPr>
          <w:rFonts w:asciiTheme="minorHAnsi" w:hAnsiTheme="minorHAnsi"/>
          <w:sz w:val="22"/>
          <w:szCs w:val="22"/>
          <w:lang w:val="de-DE"/>
        </w:rPr>
      </w:pPr>
      <w:r w:rsidRPr="0043044C">
        <w:rPr>
          <w:rFonts w:asciiTheme="minorHAnsi" w:hAnsiTheme="minorHAnsi"/>
          <w:sz w:val="22"/>
          <w:szCs w:val="22"/>
          <w:lang w:val="de-DE"/>
        </w:rPr>
        <w:t>Adres e-mail: ______________________________</w:t>
      </w:r>
    </w:p>
    <w:p w14:paraId="2B23B78C" w14:textId="77777777" w:rsidR="00702952" w:rsidRDefault="00702952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14:paraId="5945D5A0" w14:textId="3CF0B53C" w:rsidR="00D17848" w:rsidRDefault="00D17848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D17848">
        <w:rPr>
          <w:rFonts w:asciiTheme="minorHAnsi" w:hAnsiTheme="minorHAnsi"/>
          <w:sz w:val="22"/>
          <w:szCs w:val="22"/>
        </w:rPr>
        <w:t>W odpowiedzi na zapytanie ofertowe</w:t>
      </w:r>
      <w:r>
        <w:rPr>
          <w:rFonts w:asciiTheme="minorHAnsi" w:hAnsiTheme="minorHAnsi"/>
          <w:sz w:val="22"/>
          <w:szCs w:val="22"/>
        </w:rPr>
        <w:t xml:space="preserve"> </w:t>
      </w:r>
      <w:r w:rsidR="005B5E07" w:rsidRPr="0043044C">
        <w:rPr>
          <w:rFonts w:asciiTheme="minorHAnsi" w:hAnsiTheme="minorHAnsi"/>
          <w:sz w:val="22"/>
          <w:szCs w:val="22"/>
        </w:rPr>
        <w:t xml:space="preserve">dotyczące 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>dostawy</w:t>
      </w:r>
      <w:r w:rsidR="00356D0E" w:rsidRPr="00356D0E">
        <w:rPr>
          <w:rFonts w:eastAsiaTheme="minorHAnsi"/>
          <w:lang w:eastAsia="en-US"/>
        </w:rPr>
        <w:t xml:space="preserve"> </w:t>
      </w:r>
      <w:r w:rsidR="00356D0E" w:rsidRPr="00356D0E">
        <w:rPr>
          <w:rFonts w:asciiTheme="minorHAnsi" w:hAnsiTheme="minorHAnsi"/>
          <w:b/>
          <w:bCs/>
          <w:i/>
          <w:iCs/>
          <w:sz w:val="22"/>
          <w:szCs w:val="22"/>
        </w:rPr>
        <w:t>kamer, aparatów, statywów oraz osprzętu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 xml:space="preserve"> do siedziby Biura Rze</w:t>
      </w:r>
      <w:r w:rsidR="00464776" w:rsidRPr="00CD279E">
        <w:rPr>
          <w:rFonts w:asciiTheme="minorHAnsi" w:hAnsiTheme="minorHAnsi"/>
          <w:b/>
          <w:bCs/>
          <w:i/>
          <w:iCs/>
          <w:sz w:val="22"/>
          <w:szCs w:val="22"/>
        </w:rPr>
        <w:t>cznika Praw Obywatelskich przy A</w:t>
      </w:r>
      <w:r w:rsidR="0080291A" w:rsidRPr="00CD279E">
        <w:rPr>
          <w:rFonts w:asciiTheme="minorHAnsi" w:hAnsiTheme="minorHAnsi"/>
          <w:b/>
          <w:bCs/>
          <w:i/>
          <w:iCs/>
          <w:sz w:val="22"/>
          <w:szCs w:val="22"/>
        </w:rPr>
        <w:t>l. Solidarności 77 w Warszawie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17848">
        <w:rPr>
          <w:rFonts w:asciiTheme="minorHAnsi" w:hAnsiTheme="minorHAnsi"/>
          <w:sz w:val="22"/>
          <w:szCs w:val="22"/>
        </w:rPr>
        <w:t>niniejszym zobowiązujemy się wykonać przedmiot zamówienia na warunkach określonych w ogłoszeniu oraz niniejszej ofercie.</w:t>
      </w:r>
    </w:p>
    <w:p w14:paraId="6A0E33A2" w14:textId="77777777" w:rsidR="00744728" w:rsidRDefault="00744728" w:rsidP="00D17848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1091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713"/>
        <w:gridCol w:w="587"/>
        <w:gridCol w:w="566"/>
        <w:gridCol w:w="1215"/>
        <w:gridCol w:w="1409"/>
      </w:tblGrid>
      <w:tr w:rsidR="0085173B" w:rsidRPr="002025BB" w14:paraId="6B2ADD12" w14:textId="77777777" w:rsidTr="005C2CEC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204E1DE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L.p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059C5E9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Przedmiotu zamówienia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F0A4154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7792183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076AF0" w14:textId="77777777" w:rsidR="002025BB" w:rsidRPr="0085173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Cena jednostkowa brutto w PLN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87EB184" w14:textId="63DBC62E" w:rsidR="002025BB" w:rsidRDefault="002025BB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5173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014EC714" w14:textId="1CCF9240" w:rsidR="00195660" w:rsidRDefault="00195660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 PLN</w:t>
            </w:r>
          </w:p>
          <w:p w14:paraId="509E7CE9" w14:textId="077853A2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</w:t>
            </w:r>
            <w:r w:rsidR="00162D2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kolumna 3 x kolumna 5)</w:t>
            </w:r>
          </w:p>
        </w:tc>
      </w:tr>
      <w:tr w:rsidR="005C2CEC" w:rsidRPr="002025BB" w14:paraId="4ACADF47" w14:textId="77777777" w:rsidTr="005C2CEC">
        <w:trPr>
          <w:trHeight w:val="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FAFE2CF" w14:textId="63E479D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9CD9CA" w14:textId="4F22044B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15C1C3C" w14:textId="670B8204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5B3FB53" w14:textId="3F87CC5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4BD443D" w14:textId="57B5F260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BEFD4FE" w14:textId="7A203A7E" w:rsidR="005C2CEC" w:rsidRPr="0085173B" w:rsidRDefault="005C2CEC" w:rsidP="00F675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1679E" w:rsidRPr="002025BB" w14:paraId="5A1BCA79" w14:textId="77777777" w:rsidTr="00434032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234C" w14:textId="2640BB51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1AE3" w14:textId="3F6E1524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Kamera Panasonic HC-X2000 z dodatkowymi bateriami (2 sztuki baterii)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4F1B" w14:textId="7D2DDA98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B9414" w14:textId="0421334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91DD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4B9E2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5C87ED2C" w14:textId="77777777" w:rsidTr="00434032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96A3" w14:textId="1C5EEB5E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D8EA" w14:textId="6327F539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Statyw video MANFROTTO MVT502AM TWIN TELESCOPIC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397C" w14:textId="0EF77D3A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37E5" w14:textId="08B8DB93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D0A9C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CC1EA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103AA17A" w14:textId="77777777" w:rsidTr="00434032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1CE3" w14:textId="00783FEE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F2A1" w14:textId="478BD4AA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GŁOWICA MANFROTTO 502A (z półkulą poziomującą 75 mm) 1 szt. pod Prompter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CCDF" w14:textId="5A6A593E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930D" w14:textId="36CC5365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6464C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38CBA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4CBB9F20" w14:textId="77777777" w:rsidTr="00F9388F">
        <w:trPr>
          <w:trHeight w:val="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1AEB" w14:textId="20394B94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77E6" w14:textId="3CEE9769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Statyw Benro KH25P (4 szt)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73D1" w14:textId="28336299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3FAC9" w14:textId="57CCA7B5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AD09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31F11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66DF93A3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2BF8" w14:textId="5115367F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95D2" w14:textId="565A5E0C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Stabilizator FEIYUTECH AK 2000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7321" w14:textId="63D6E3B9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8AA9" w14:textId="15313EC0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04EC8" w14:textId="4B4F3D35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B433E" w14:textId="0F91113E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02A6EDF3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CBC6" w14:textId="35D8814A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4752" w14:textId="45EB2997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Aparat Panasonic Lumix DC-GH5 body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C6D7" w14:textId="69A76995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0CD4" w14:textId="1D40FE41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42258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65139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4E08BD14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87C2" w14:textId="4DE4B944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E3D6" w14:textId="568A7044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Obiektyw Panasonic LUMIX G X VARIO 12-35 mm f/2.8 II ASPH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51B8" w14:textId="1801B334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1FCE5" w14:textId="6166C76C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FE38B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8F2D6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4FA9D529" w14:textId="77777777" w:rsidTr="00434032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1207" w14:textId="5AA4472F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68E5" w14:textId="144484D8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Smallrig Klatka operatorska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BE35" w14:textId="23A919BA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C6C0" w14:textId="3EFD62D6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6A93C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5BCE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57DEE6A3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E105" w14:textId="6B4BBBF9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6018" w14:textId="294CC472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Głowica do statywu Manfrotto MVH500AH Fluid video head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6C68" w14:textId="01191505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6BD02" w14:textId="0015809B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DA681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98638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18E7DAD7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72B6" w14:textId="21000613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71D5" w14:textId="3A481EDC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Manfrotto MT190XPRO4 190 aluminiowy 4-sekcyjny statyw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B751" w14:textId="7BD4A0AE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48E71" w14:textId="53F3732E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9742B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7DC6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7B5571DE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A47C" w14:textId="2893EF0A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0D86" w14:textId="272538CF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Głowica kulowa do statywu mini FT 9712H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BDC6" w14:textId="5A0131F1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52495" w14:textId="3D968062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1ED5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0756B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50DFBA73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D299" w14:textId="70650655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0EA6" w14:textId="71078457" w:rsidR="0031679E" w:rsidRPr="00D024FD" w:rsidRDefault="00433577" w:rsidP="0031679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1679E" w:rsidRPr="00D024FD">
              <w:rPr>
                <w:rFonts w:asciiTheme="minorHAnsi" w:hAnsiTheme="minorHAnsi" w:cstheme="minorHAnsi"/>
                <w:sz w:val="22"/>
                <w:szCs w:val="22"/>
              </w:rPr>
              <w:t>amie przegubowe Manfrotto 244N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D2B2" w14:textId="5E2D0529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DA8B8" w14:textId="51C7FA74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5B36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DDB38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0C339A36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8D1A" w14:textId="069F66BD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0626" w14:textId="442641EE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 xml:space="preserve">Kamera Panasonic AW-UE70 Zdalnie sterowana kamera 4K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A243" w14:textId="0ABC22CD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DE8F7" w14:textId="286395C4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F12AF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CC44C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19FBF08F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B696" w14:textId="0DD08EAC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87DF" w14:textId="16ED4FFC" w:rsidR="0031679E" w:rsidRPr="00D024FD" w:rsidRDefault="00433577" w:rsidP="003167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bookmarkStart w:id="0" w:name="_GoBack"/>
            <w:bookmarkEnd w:id="0"/>
            <w:r w:rsidR="0031679E" w:rsidRPr="00D024FD">
              <w:rPr>
                <w:rFonts w:asciiTheme="minorHAnsi" w:hAnsiTheme="minorHAnsi" w:cstheme="minorHAnsi"/>
                <w:sz w:val="22"/>
                <w:szCs w:val="22"/>
              </w:rPr>
              <w:t>ontroler zdalnego sterowania Kamerami Panasonic AW-RP60GJ Remote Camera Controller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637B" w14:textId="751008EF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E4E0F" w14:textId="0F753CD3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57044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099E0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76D3DF95" w14:textId="77777777" w:rsidTr="008C504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2F29" w14:textId="74A1107A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24B0" w14:textId="530D0B91" w:rsidR="0031679E" w:rsidRPr="00D024FD" w:rsidRDefault="0031679E" w:rsidP="003167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sz w:val="22"/>
                <w:szCs w:val="22"/>
              </w:rPr>
              <w:t>Obiektyw Panasonic LUMIX G 20mm f/1.7 II ASPH (H-H020AE-K)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6A41" w14:textId="1E3AAF7C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DEBE6" w14:textId="1FAB1C1B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F9772" w14:textId="77777777" w:rsidR="0031679E" w:rsidRPr="00D024FD" w:rsidRDefault="0031679E" w:rsidP="003167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AF6F" w14:textId="77777777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1679E" w:rsidRPr="002025BB" w14:paraId="7ED1ECE5" w14:textId="77777777" w:rsidTr="00162D24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63A3938" w14:textId="780AF5F6" w:rsidR="0031679E" w:rsidRPr="002025BB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B97932" w14:textId="349A47B5" w:rsidR="0031679E" w:rsidRPr="00C92B0C" w:rsidRDefault="0031679E" w:rsidP="0031679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92B0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RAZEM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– suma kolumny 6 (brutto w PLN)</w:t>
            </w:r>
            <w:r w:rsidRPr="00C92B0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B1748" w14:textId="77777777" w:rsidR="0031679E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B6B4F67" w14:textId="5BBDFA72" w:rsidR="0031679E" w:rsidRDefault="0031679E" w:rsidP="003167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0E806920" w14:textId="77777777" w:rsidR="006F1F60" w:rsidRDefault="005B5E07" w:rsidP="006F1F60">
      <w:pPr>
        <w:spacing w:line="320" w:lineRule="exact"/>
        <w:jc w:val="both"/>
        <w:rPr>
          <w:rFonts w:asciiTheme="minorHAnsi" w:hAnsiTheme="minorHAnsi"/>
        </w:rPr>
      </w:pPr>
      <w:r w:rsidRPr="0043044C">
        <w:rPr>
          <w:rFonts w:asciiTheme="minorHAnsi" w:hAnsiTheme="minorHAnsi"/>
          <w:sz w:val="22"/>
          <w:szCs w:val="22"/>
        </w:rPr>
        <w:t xml:space="preserve"> </w:t>
      </w:r>
    </w:p>
    <w:p w14:paraId="13212E27" w14:textId="77777777" w:rsidR="006F1F60" w:rsidRDefault="006F1F60" w:rsidP="006F1F60">
      <w:pPr>
        <w:spacing w:line="320" w:lineRule="exact"/>
        <w:jc w:val="both"/>
        <w:rPr>
          <w:rFonts w:asciiTheme="minorHAnsi" w:hAnsiTheme="minorHAnsi"/>
        </w:rPr>
      </w:pPr>
    </w:p>
    <w:p w14:paraId="0DB5B96B" w14:textId="6F4DB4E2" w:rsidR="00862ABB" w:rsidRDefault="009939A6" w:rsidP="006F1F60">
      <w:pPr>
        <w:spacing w:line="320" w:lineRule="exact"/>
        <w:jc w:val="both"/>
        <w:rPr>
          <w:rFonts w:asciiTheme="minorHAnsi" w:hAnsiTheme="minorHAnsi"/>
        </w:rPr>
      </w:pPr>
      <w:r w:rsidRPr="009939A6">
        <w:rPr>
          <w:rFonts w:asciiTheme="minorHAnsi" w:hAnsiTheme="minorHAnsi"/>
        </w:rPr>
        <w:t xml:space="preserve">Oświadczamy, że zapoznaliśmy się </w:t>
      </w:r>
      <w:r>
        <w:rPr>
          <w:rFonts w:asciiTheme="minorHAnsi" w:hAnsiTheme="minorHAnsi"/>
        </w:rPr>
        <w:t>z Zapytaniem ofertowym</w:t>
      </w:r>
      <w:r w:rsidRPr="009939A6">
        <w:rPr>
          <w:rFonts w:asciiTheme="minorHAnsi" w:hAnsiTheme="minorHAnsi"/>
        </w:rPr>
        <w:t xml:space="preserve"> (w tym z </w:t>
      </w:r>
      <w:r w:rsidR="005820AB">
        <w:rPr>
          <w:rFonts w:asciiTheme="minorHAnsi" w:hAnsiTheme="minorHAnsi"/>
        </w:rPr>
        <w:t>Opisem przedm</w:t>
      </w:r>
      <w:r w:rsidR="00464776">
        <w:rPr>
          <w:rFonts w:asciiTheme="minorHAnsi" w:hAnsiTheme="minorHAnsi"/>
        </w:rPr>
        <w:t>iotu zamówienia oraz Istotnymi Postanowieniami U</w:t>
      </w:r>
      <w:r w:rsidR="005820AB">
        <w:rPr>
          <w:rFonts w:asciiTheme="minorHAnsi" w:hAnsiTheme="minorHAnsi"/>
        </w:rPr>
        <w:t>mowy</w:t>
      </w:r>
      <w:r w:rsidRPr="009939A6">
        <w:rPr>
          <w:rFonts w:asciiTheme="minorHAnsi" w:hAnsiTheme="minorHAnsi"/>
        </w:rPr>
        <w:t xml:space="preserve">) i nie wnosimy do </w:t>
      </w:r>
      <w:r w:rsidR="00956758">
        <w:rPr>
          <w:rFonts w:asciiTheme="minorHAnsi" w:hAnsiTheme="minorHAnsi"/>
        </w:rPr>
        <w:t>nich</w:t>
      </w:r>
      <w:r w:rsidRPr="009939A6">
        <w:rPr>
          <w:rFonts w:asciiTheme="minorHAnsi" w:hAnsiTheme="minorHAnsi"/>
        </w:rPr>
        <w:t xml:space="preserve"> zastrzeżeń oraz przyjmujemy warunki w </w:t>
      </w:r>
      <w:r w:rsidR="00956758">
        <w:rPr>
          <w:rFonts w:asciiTheme="minorHAnsi" w:hAnsiTheme="minorHAnsi"/>
        </w:rPr>
        <w:t>nich</w:t>
      </w:r>
      <w:r w:rsidRPr="009939A6">
        <w:rPr>
          <w:rFonts w:asciiTheme="minorHAnsi" w:hAnsiTheme="minorHAnsi"/>
        </w:rPr>
        <w:t xml:space="preserve"> zawarte.</w:t>
      </w:r>
      <w:r w:rsidR="00862ABB">
        <w:rPr>
          <w:rFonts w:asciiTheme="minorHAnsi" w:hAnsiTheme="minorHAnsi"/>
        </w:rPr>
        <w:t xml:space="preserve"> </w:t>
      </w:r>
    </w:p>
    <w:p w14:paraId="22B3E4D5" w14:textId="77777777" w:rsidR="004A3A6E" w:rsidRDefault="004A3A6E" w:rsidP="00D90C4D">
      <w:pPr>
        <w:spacing w:line="320" w:lineRule="exact"/>
        <w:jc w:val="both"/>
        <w:rPr>
          <w:rFonts w:asciiTheme="minorHAnsi" w:hAnsiTheme="minorHAnsi"/>
        </w:rPr>
      </w:pPr>
    </w:p>
    <w:p w14:paraId="6A5E867C" w14:textId="77777777" w:rsidR="00D17848" w:rsidRPr="00D17848" w:rsidRDefault="00D17848" w:rsidP="00D17848">
      <w:pPr>
        <w:spacing w:line="320" w:lineRule="exact"/>
        <w:jc w:val="right"/>
        <w:rPr>
          <w:rFonts w:asciiTheme="minorHAnsi" w:hAnsiTheme="minorHAnsi"/>
          <w:bCs/>
        </w:rPr>
      </w:pPr>
      <w:r w:rsidRPr="00D17848">
        <w:rPr>
          <w:rFonts w:asciiTheme="minorHAnsi" w:hAnsiTheme="minorHAnsi"/>
          <w:bCs/>
        </w:rPr>
        <w:t>…………………………………………</w:t>
      </w:r>
    </w:p>
    <w:p w14:paraId="475A2B59" w14:textId="77777777" w:rsidR="00D17848" w:rsidRPr="00D17848" w:rsidRDefault="00D17848" w:rsidP="00D17848">
      <w:pPr>
        <w:spacing w:line="320" w:lineRule="exact"/>
        <w:jc w:val="right"/>
        <w:rPr>
          <w:rFonts w:asciiTheme="minorHAnsi" w:hAnsiTheme="minorHAnsi"/>
          <w:bCs/>
        </w:rPr>
      </w:pPr>
      <w:r w:rsidRPr="00D17848">
        <w:rPr>
          <w:rFonts w:asciiTheme="minorHAnsi" w:hAnsiTheme="minorHAnsi"/>
          <w:bCs/>
        </w:rPr>
        <w:t xml:space="preserve">(Podpis osoby upoważnionej) </w:t>
      </w:r>
    </w:p>
    <w:p w14:paraId="693DC92D" w14:textId="77777777" w:rsidR="00D90C4D" w:rsidRPr="00D17848" w:rsidRDefault="00D90C4D" w:rsidP="00D17848">
      <w:pPr>
        <w:spacing w:line="320" w:lineRule="exact"/>
        <w:jc w:val="right"/>
        <w:rPr>
          <w:rFonts w:asciiTheme="minorHAnsi" w:hAnsiTheme="minorHAnsi"/>
          <w:b/>
        </w:rPr>
      </w:pPr>
    </w:p>
    <w:sectPr w:rsidR="00D90C4D" w:rsidRPr="00D17848" w:rsidSect="00744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A0AD" w14:textId="77777777" w:rsidR="00102F4F" w:rsidRDefault="00102F4F">
      <w:r>
        <w:separator/>
      </w:r>
    </w:p>
  </w:endnote>
  <w:endnote w:type="continuationSeparator" w:id="0">
    <w:p w14:paraId="0D1E9812" w14:textId="77777777" w:rsidR="00102F4F" w:rsidRDefault="001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BA702" w14:textId="77777777" w:rsidR="00102F4F" w:rsidRDefault="00102F4F">
      <w:r>
        <w:separator/>
      </w:r>
    </w:p>
  </w:footnote>
  <w:footnote w:type="continuationSeparator" w:id="0">
    <w:p w14:paraId="77A7973D" w14:textId="77777777" w:rsidR="00102F4F" w:rsidRDefault="001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035"/>
    <w:multiLevelType w:val="hybridMultilevel"/>
    <w:tmpl w:val="0B703498"/>
    <w:lvl w:ilvl="0" w:tplc="D76AAF98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D40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6AEA"/>
    <w:multiLevelType w:val="multilevel"/>
    <w:tmpl w:val="1B5A9240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ordinal"/>
      <w:lvlText w:val="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11D0C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43E6B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56F77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329F9"/>
    <w:multiLevelType w:val="multilevel"/>
    <w:tmpl w:val="1DE435DE"/>
    <w:lvl w:ilvl="0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3791E"/>
    <w:multiLevelType w:val="multilevel"/>
    <w:tmpl w:val="D360BD38"/>
    <w:lvl w:ilvl="0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BC549A"/>
    <w:multiLevelType w:val="hybridMultilevel"/>
    <w:tmpl w:val="040A3AB8"/>
    <w:lvl w:ilvl="0" w:tplc="234ECA68">
      <w:start w:val="1"/>
      <w:numFmt w:val="none"/>
      <w:lvlText w:val="I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sz w:val="24"/>
        <w:szCs w:val="24"/>
      </w:rPr>
    </w:lvl>
    <w:lvl w:ilvl="1" w:tplc="5964B05C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D084B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E5594"/>
    <w:multiLevelType w:val="hybridMultilevel"/>
    <w:tmpl w:val="949E0B74"/>
    <w:lvl w:ilvl="0" w:tplc="9E5CB48A">
      <w:start w:val="4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49AA3954"/>
    <w:multiLevelType w:val="hybridMultilevel"/>
    <w:tmpl w:val="1DE435DE"/>
    <w:lvl w:ilvl="0" w:tplc="BC0EDD84">
      <w:start w:val="1"/>
      <w:numFmt w:val="ordin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50350"/>
    <w:multiLevelType w:val="hybridMultilevel"/>
    <w:tmpl w:val="AC86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F660D"/>
    <w:multiLevelType w:val="hybridMultilevel"/>
    <w:tmpl w:val="B414F4D4"/>
    <w:lvl w:ilvl="0" w:tplc="F77E63E2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8B20C786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B32BE"/>
    <w:multiLevelType w:val="multilevel"/>
    <w:tmpl w:val="DF6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5656EC"/>
    <w:multiLevelType w:val="hybridMultilevel"/>
    <w:tmpl w:val="25A44B1A"/>
    <w:lvl w:ilvl="0" w:tplc="A8AC57A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CD7CA50C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2864D0"/>
    <w:multiLevelType w:val="hybridMultilevel"/>
    <w:tmpl w:val="8280EE54"/>
    <w:lvl w:ilvl="0" w:tplc="82044C88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B620E"/>
    <w:multiLevelType w:val="multilevel"/>
    <w:tmpl w:val="D00E2E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80225"/>
    <w:multiLevelType w:val="hybridMultilevel"/>
    <w:tmpl w:val="FD80DA22"/>
    <w:lvl w:ilvl="0" w:tplc="14988252">
      <w:start w:val="1"/>
      <w:numFmt w:val="ordinal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C5C39"/>
    <w:multiLevelType w:val="multilevel"/>
    <w:tmpl w:val="B414F4D4"/>
    <w:lvl w:ilvl="0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3757FB"/>
    <w:multiLevelType w:val="multilevel"/>
    <w:tmpl w:val="B414F4D4"/>
    <w:styleLink w:val="Styl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3373A6"/>
    <w:multiLevelType w:val="multilevel"/>
    <w:tmpl w:val="B414F4D4"/>
    <w:styleLink w:val="Biecalista1"/>
    <w:lvl w:ilvl="0">
      <w:start w:val="1"/>
      <w:numFmt w:val="none"/>
      <w:lvlText w:val="I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20"/>
  </w:num>
  <w:num w:numId="12">
    <w:abstractNumId w:val="19"/>
  </w:num>
  <w:num w:numId="13">
    <w:abstractNumId w:val="18"/>
  </w:num>
  <w:num w:numId="14">
    <w:abstractNumId w:val="14"/>
  </w:num>
  <w:num w:numId="15">
    <w:abstractNumId w:val="16"/>
  </w:num>
  <w:num w:numId="16">
    <w:abstractNumId w:val="3"/>
  </w:num>
  <w:num w:numId="17">
    <w:abstractNumId w:val="2"/>
  </w:num>
  <w:num w:numId="18">
    <w:abstractNumId w:val="17"/>
  </w:num>
  <w:num w:numId="19">
    <w:abstractNumId w:val="1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0BB"/>
    <w:rsid w:val="00012E87"/>
    <w:rsid w:val="00015E8D"/>
    <w:rsid w:val="000216D4"/>
    <w:rsid w:val="00034A24"/>
    <w:rsid w:val="0004784C"/>
    <w:rsid w:val="000545FE"/>
    <w:rsid w:val="0009477B"/>
    <w:rsid w:val="000B691E"/>
    <w:rsid w:val="000C5188"/>
    <w:rsid w:val="000C606A"/>
    <w:rsid w:val="000D37A7"/>
    <w:rsid w:val="000E6E24"/>
    <w:rsid w:val="00102F4F"/>
    <w:rsid w:val="00113377"/>
    <w:rsid w:val="00115CB5"/>
    <w:rsid w:val="00116269"/>
    <w:rsid w:val="001340BB"/>
    <w:rsid w:val="0015311B"/>
    <w:rsid w:val="00155B80"/>
    <w:rsid w:val="00156968"/>
    <w:rsid w:val="001603FC"/>
    <w:rsid w:val="00162499"/>
    <w:rsid w:val="00162D24"/>
    <w:rsid w:val="00181DA8"/>
    <w:rsid w:val="00184244"/>
    <w:rsid w:val="001872F2"/>
    <w:rsid w:val="00195660"/>
    <w:rsid w:val="001A013E"/>
    <w:rsid w:val="001B1390"/>
    <w:rsid w:val="001B5CBE"/>
    <w:rsid w:val="001D261D"/>
    <w:rsid w:val="001F445F"/>
    <w:rsid w:val="002025BB"/>
    <w:rsid w:val="002102C1"/>
    <w:rsid w:val="002471F4"/>
    <w:rsid w:val="00250EDF"/>
    <w:rsid w:val="00264BBB"/>
    <w:rsid w:val="002B3BE4"/>
    <w:rsid w:val="002D6483"/>
    <w:rsid w:val="002F3E90"/>
    <w:rsid w:val="00300A87"/>
    <w:rsid w:val="003152CB"/>
    <w:rsid w:val="00315CEF"/>
    <w:rsid w:val="0031679E"/>
    <w:rsid w:val="003225D6"/>
    <w:rsid w:val="003452C9"/>
    <w:rsid w:val="0035057D"/>
    <w:rsid w:val="0035336D"/>
    <w:rsid w:val="00356D0E"/>
    <w:rsid w:val="00365A78"/>
    <w:rsid w:val="00370761"/>
    <w:rsid w:val="003774CD"/>
    <w:rsid w:val="00380DA8"/>
    <w:rsid w:val="00395F34"/>
    <w:rsid w:val="003A2B03"/>
    <w:rsid w:val="003A6946"/>
    <w:rsid w:val="003A7483"/>
    <w:rsid w:val="003B2008"/>
    <w:rsid w:val="003E5590"/>
    <w:rsid w:val="003E5972"/>
    <w:rsid w:val="003F6E22"/>
    <w:rsid w:val="00403A23"/>
    <w:rsid w:val="00407AC4"/>
    <w:rsid w:val="00415B81"/>
    <w:rsid w:val="00415DD2"/>
    <w:rsid w:val="00426C6B"/>
    <w:rsid w:val="0043044C"/>
    <w:rsid w:val="004304BD"/>
    <w:rsid w:val="00433577"/>
    <w:rsid w:val="00447B19"/>
    <w:rsid w:val="00452B8A"/>
    <w:rsid w:val="004575C4"/>
    <w:rsid w:val="00461E0D"/>
    <w:rsid w:val="00464776"/>
    <w:rsid w:val="00464945"/>
    <w:rsid w:val="00467084"/>
    <w:rsid w:val="00472E44"/>
    <w:rsid w:val="00474896"/>
    <w:rsid w:val="004869B6"/>
    <w:rsid w:val="004902BB"/>
    <w:rsid w:val="004931BA"/>
    <w:rsid w:val="00494841"/>
    <w:rsid w:val="00497E75"/>
    <w:rsid w:val="004A058D"/>
    <w:rsid w:val="004A3A6E"/>
    <w:rsid w:val="004A52D7"/>
    <w:rsid w:val="004B19B1"/>
    <w:rsid w:val="004C2399"/>
    <w:rsid w:val="004E7316"/>
    <w:rsid w:val="00500B85"/>
    <w:rsid w:val="005017BE"/>
    <w:rsid w:val="0051685C"/>
    <w:rsid w:val="00534DF5"/>
    <w:rsid w:val="005409B0"/>
    <w:rsid w:val="00543644"/>
    <w:rsid w:val="005517B9"/>
    <w:rsid w:val="00556B0A"/>
    <w:rsid w:val="00564323"/>
    <w:rsid w:val="00570BA4"/>
    <w:rsid w:val="00574C2F"/>
    <w:rsid w:val="005820AB"/>
    <w:rsid w:val="00583725"/>
    <w:rsid w:val="005845F0"/>
    <w:rsid w:val="00587262"/>
    <w:rsid w:val="005B193E"/>
    <w:rsid w:val="005B5E07"/>
    <w:rsid w:val="005C2CEC"/>
    <w:rsid w:val="005D4AF0"/>
    <w:rsid w:val="005D7B40"/>
    <w:rsid w:val="005E2D7E"/>
    <w:rsid w:val="005F192B"/>
    <w:rsid w:val="00601F78"/>
    <w:rsid w:val="006026E9"/>
    <w:rsid w:val="006137E1"/>
    <w:rsid w:val="00641C77"/>
    <w:rsid w:val="00642896"/>
    <w:rsid w:val="00680F37"/>
    <w:rsid w:val="00696BA7"/>
    <w:rsid w:val="006B12BE"/>
    <w:rsid w:val="006B5A73"/>
    <w:rsid w:val="006C2339"/>
    <w:rsid w:val="006D6170"/>
    <w:rsid w:val="006F1F60"/>
    <w:rsid w:val="006F6FCA"/>
    <w:rsid w:val="00701948"/>
    <w:rsid w:val="00702952"/>
    <w:rsid w:val="00712584"/>
    <w:rsid w:val="00717EBE"/>
    <w:rsid w:val="00721F3C"/>
    <w:rsid w:val="0072595C"/>
    <w:rsid w:val="0072782B"/>
    <w:rsid w:val="00731D35"/>
    <w:rsid w:val="0073561D"/>
    <w:rsid w:val="00744728"/>
    <w:rsid w:val="00754F10"/>
    <w:rsid w:val="00770A80"/>
    <w:rsid w:val="00775805"/>
    <w:rsid w:val="00783122"/>
    <w:rsid w:val="007874E8"/>
    <w:rsid w:val="007A1F66"/>
    <w:rsid w:val="007B5720"/>
    <w:rsid w:val="007C4589"/>
    <w:rsid w:val="007C4AA4"/>
    <w:rsid w:val="007C61C8"/>
    <w:rsid w:val="007D21C6"/>
    <w:rsid w:val="007D59A8"/>
    <w:rsid w:val="00800B34"/>
    <w:rsid w:val="0080273F"/>
    <w:rsid w:val="0080291A"/>
    <w:rsid w:val="00805809"/>
    <w:rsid w:val="00812CF9"/>
    <w:rsid w:val="00820C83"/>
    <w:rsid w:val="00822B8E"/>
    <w:rsid w:val="00823E64"/>
    <w:rsid w:val="00827743"/>
    <w:rsid w:val="008333A6"/>
    <w:rsid w:val="00835F9D"/>
    <w:rsid w:val="0083743F"/>
    <w:rsid w:val="00841012"/>
    <w:rsid w:val="008425D9"/>
    <w:rsid w:val="0085173B"/>
    <w:rsid w:val="00862ABB"/>
    <w:rsid w:val="00886440"/>
    <w:rsid w:val="00886C50"/>
    <w:rsid w:val="0088739C"/>
    <w:rsid w:val="00890CBC"/>
    <w:rsid w:val="008B4DA0"/>
    <w:rsid w:val="008C07FC"/>
    <w:rsid w:val="008D78C5"/>
    <w:rsid w:val="008E2921"/>
    <w:rsid w:val="008F1CAA"/>
    <w:rsid w:val="008F1D7C"/>
    <w:rsid w:val="0090125E"/>
    <w:rsid w:val="00902D38"/>
    <w:rsid w:val="00952D0B"/>
    <w:rsid w:val="00956758"/>
    <w:rsid w:val="009600B3"/>
    <w:rsid w:val="009706AA"/>
    <w:rsid w:val="00974953"/>
    <w:rsid w:val="00976283"/>
    <w:rsid w:val="00980320"/>
    <w:rsid w:val="009803BF"/>
    <w:rsid w:val="009805EC"/>
    <w:rsid w:val="0098446A"/>
    <w:rsid w:val="009939A6"/>
    <w:rsid w:val="009953A6"/>
    <w:rsid w:val="009C2D84"/>
    <w:rsid w:val="009C4CC4"/>
    <w:rsid w:val="009F4BD9"/>
    <w:rsid w:val="00A019B0"/>
    <w:rsid w:val="00A14E6A"/>
    <w:rsid w:val="00A24401"/>
    <w:rsid w:val="00A26768"/>
    <w:rsid w:val="00A54237"/>
    <w:rsid w:val="00A61EFB"/>
    <w:rsid w:val="00A924C1"/>
    <w:rsid w:val="00AA18D1"/>
    <w:rsid w:val="00AA767F"/>
    <w:rsid w:val="00AB3FE0"/>
    <w:rsid w:val="00AC05BA"/>
    <w:rsid w:val="00AC2805"/>
    <w:rsid w:val="00AC5300"/>
    <w:rsid w:val="00AC6CBD"/>
    <w:rsid w:val="00AD1325"/>
    <w:rsid w:val="00AE1E82"/>
    <w:rsid w:val="00AE7EC4"/>
    <w:rsid w:val="00B73256"/>
    <w:rsid w:val="00B769C8"/>
    <w:rsid w:val="00B80FE5"/>
    <w:rsid w:val="00B82C54"/>
    <w:rsid w:val="00B9515D"/>
    <w:rsid w:val="00BA3FF9"/>
    <w:rsid w:val="00BC7225"/>
    <w:rsid w:val="00BF3494"/>
    <w:rsid w:val="00BF7808"/>
    <w:rsid w:val="00C01BA7"/>
    <w:rsid w:val="00C02D77"/>
    <w:rsid w:val="00C21CA7"/>
    <w:rsid w:val="00C24CE2"/>
    <w:rsid w:val="00C3755A"/>
    <w:rsid w:val="00C40B3E"/>
    <w:rsid w:val="00C71F39"/>
    <w:rsid w:val="00C82227"/>
    <w:rsid w:val="00C87E1A"/>
    <w:rsid w:val="00C92B0C"/>
    <w:rsid w:val="00CA09D6"/>
    <w:rsid w:val="00CB317B"/>
    <w:rsid w:val="00CC00A4"/>
    <w:rsid w:val="00CC213A"/>
    <w:rsid w:val="00CC7982"/>
    <w:rsid w:val="00CD279E"/>
    <w:rsid w:val="00CD419E"/>
    <w:rsid w:val="00CD6289"/>
    <w:rsid w:val="00CF734B"/>
    <w:rsid w:val="00D018D7"/>
    <w:rsid w:val="00D024FD"/>
    <w:rsid w:val="00D17848"/>
    <w:rsid w:val="00D36B2A"/>
    <w:rsid w:val="00D43AD6"/>
    <w:rsid w:val="00D5410B"/>
    <w:rsid w:val="00D57D88"/>
    <w:rsid w:val="00D711BE"/>
    <w:rsid w:val="00D90C4D"/>
    <w:rsid w:val="00D93C17"/>
    <w:rsid w:val="00D95002"/>
    <w:rsid w:val="00D97129"/>
    <w:rsid w:val="00DB5690"/>
    <w:rsid w:val="00DC36A1"/>
    <w:rsid w:val="00DC675F"/>
    <w:rsid w:val="00DD482A"/>
    <w:rsid w:val="00DD6D0B"/>
    <w:rsid w:val="00DE0EB0"/>
    <w:rsid w:val="00E03100"/>
    <w:rsid w:val="00E121DD"/>
    <w:rsid w:val="00E14131"/>
    <w:rsid w:val="00E17D95"/>
    <w:rsid w:val="00E208F0"/>
    <w:rsid w:val="00E55B20"/>
    <w:rsid w:val="00E57B22"/>
    <w:rsid w:val="00E61210"/>
    <w:rsid w:val="00E673E0"/>
    <w:rsid w:val="00E715FB"/>
    <w:rsid w:val="00E76493"/>
    <w:rsid w:val="00E84D91"/>
    <w:rsid w:val="00EA7CBE"/>
    <w:rsid w:val="00ED048E"/>
    <w:rsid w:val="00ED1C59"/>
    <w:rsid w:val="00F124E3"/>
    <w:rsid w:val="00F14A44"/>
    <w:rsid w:val="00F25CE0"/>
    <w:rsid w:val="00F45683"/>
    <w:rsid w:val="00F77D28"/>
    <w:rsid w:val="00F832C7"/>
    <w:rsid w:val="00F9388F"/>
    <w:rsid w:val="00FB51BB"/>
    <w:rsid w:val="00FB5A85"/>
    <w:rsid w:val="00FE3479"/>
    <w:rsid w:val="00FF0C3C"/>
    <w:rsid w:val="00FF1B00"/>
    <w:rsid w:val="00FF1EEE"/>
    <w:rsid w:val="00FF1EFC"/>
    <w:rsid w:val="00FF4BBB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08E01F0"/>
  <w15:docId w15:val="{E33B40B5-C5D1-4D5D-AB51-7FBC2BCC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0B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3152C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152CB"/>
    <w:rPr>
      <w:vertAlign w:val="superscript"/>
    </w:rPr>
  </w:style>
  <w:style w:type="table" w:styleId="Tabela-Siatka">
    <w:name w:val="Table Grid"/>
    <w:basedOn w:val="Standardowy"/>
    <w:rsid w:val="00E1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CD6289"/>
    <w:pPr>
      <w:numPr>
        <w:numId w:val="11"/>
      </w:numPr>
    </w:pPr>
  </w:style>
  <w:style w:type="numbering" w:customStyle="1" w:styleId="Styl1">
    <w:name w:val="Styl1"/>
    <w:rsid w:val="00CD6289"/>
    <w:pPr>
      <w:numPr>
        <w:numId w:val="12"/>
      </w:numPr>
    </w:pPr>
  </w:style>
  <w:style w:type="paragraph" w:styleId="Tekstdymka">
    <w:name w:val="Balloon Text"/>
    <w:basedOn w:val="Normalny"/>
    <w:link w:val="TekstdymkaZnak"/>
    <w:rsid w:val="00247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71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B1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193E"/>
    <w:rPr>
      <w:sz w:val="24"/>
      <w:szCs w:val="24"/>
    </w:rPr>
  </w:style>
  <w:style w:type="paragraph" w:styleId="Stopka">
    <w:name w:val="footer"/>
    <w:basedOn w:val="Normalny"/>
    <w:link w:val="StopkaZnak"/>
    <w:rsid w:val="005B1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19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15B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00B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6AFB-F187-415F-84B4-A984FE5A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Cendrowska_A</dc:creator>
  <cp:lastModifiedBy>Marek Tenerowicz</cp:lastModifiedBy>
  <cp:revision>144</cp:revision>
  <cp:lastPrinted>2018-03-07T13:22:00Z</cp:lastPrinted>
  <dcterms:created xsi:type="dcterms:W3CDTF">2017-04-28T06:32:00Z</dcterms:created>
  <dcterms:modified xsi:type="dcterms:W3CDTF">2021-10-29T08:06:00Z</dcterms:modified>
</cp:coreProperties>
</file>